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5BF65" w14:textId="27404BB5" w:rsidR="0067336E" w:rsidRDefault="008D2D2C" w:rsidP="001E5F34">
      <w:pPr>
        <w:jc w:val="both"/>
      </w:pPr>
      <w:bookmarkStart w:id="0" w:name="_GoBack"/>
      <w:bookmarkEnd w:id="0"/>
      <w:r>
        <w:t xml:space="preserve">During this time of giving thanks for all the blessings in our lives, </w:t>
      </w:r>
      <w:r w:rsidR="004E5F9F">
        <w:t xml:space="preserve">on behalf of the board of directors of </w:t>
      </w:r>
      <w:r w:rsidR="003F1F99">
        <w:t>T</w:t>
      </w:r>
      <w:r w:rsidR="004E5F9F">
        <w:t>he Ames Foundation</w:t>
      </w:r>
      <w:r w:rsidR="00F15DF0">
        <w:t xml:space="preserve"> (TAF)</w:t>
      </w:r>
      <w:r w:rsidR="004E5F9F">
        <w:t>, I want to share the gratitude we feel for you and the support you have showed over the years. Whether as a donor, a volunteer</w:t>
      </w:r>
      <w:r w:rsidR="000B243E">
        <w:t>,</w:t>
      </w:r>
      <w:r w:rsidR="004E5F9F">
        <w:t xml:space="preserve"> or likely both, you have made a difference in the Ames community</w:t>
      </w:r>
      <w:r w:rsidR="0003642D">
        <w:t xml:space="preserve"> through your support of TAF</w:t>
      </w:r>
      <w:r w:rsidR="000B243E">
        <w:t xml:space="preserve">. For that, </w:t>
      </w:r>
      <w:r w:rsidR="0003642D">
        <w:t>we thank you</w:t>
      </w:r>
      <w:r w:rsidR="00F621E3">
        <w:t>.</w:t>
      </w:r>
    </w:p>
    <w:p w14:paraId="32A5E0AD" w14:textId="53FCE10C" w:rsidR="00757386" w:rsidRDefault="0003642D" w:rsidP="001E5F34">
      <w:pPr>
        <w:jc w:val="both"/>
      </w:pPr>
      <w:r>
        <w:t xml:space="preserve">I am also thankful for the many opportunities we have had to support </w:t>
      </w:r>
      <w:r w:rsidR="0067336E">
        <w:t xml:space="preserve">important </w:t>
      </w:r>
      <w:r w:rsidR="00DB72EE">
        <w:t>enhancements</w:t>
      </w:r>
      <w:r w:rsidR="0067336E">
        <w:t xml:space="preserve"> in the community</w:t>
      </w:r>
      <w:r w:rsidR="005F1D9A">
        <w:t>, like the Ames Miracle League Field and Inclusive Playground</w:t>
      </w:r>
      <w:r w:rsidR="00E430D2">
        <w:t xml:space="preserve">. </w:t>
      </w:r>
      <w:r w:rsidR="00651231">
        <w:t>Recently, we are proud to</w:t>
      </w:r>
      <w:r w:rsidR="00FA23D5">
        <w:t xml:space="preserve"> have played a role in the </w:t>
      </w:r>
      <w:r w:rsidR="001A459B">
        <w:t xml:space="preserve">median </w:t>
      </w:r>
      <w:r w:rsidR="00DB72EE">
        <w:t>improvements</w:t>
      </w:r>
      <w:r w:rsidR="001A459B">
        <w:t xml:space="preserve"> </w:t>
      </w:r>
      <w:r w:rsidR="00BD28A9">
        <w:t xml:space="preserve">on </w:t>
      </w:r>
      <w:proofErr w:type="spellStart"/>
      <w:r w:rsidR="00BD28A9">
        <w:t>Lincolnway</w:t>
      </w:r>
      <w:proofErr w:type="spellEnd"/>
      <w:r w:rsidR="00BD28A9">
        <w:t xml:space="preserve"> through </w:t>
      </w:r>
      <w:proofErr w:type="spellStart"/>
      <w:r w:rsidR="00BD28A9">
        <w:t>Campustown</w:t>
      </w:r>
      <w:proofErr w:type="spellEnd"/>
      <w:r w:rsidR="00BD28A9">
        <w:t xml:space="preserve"> and </w:t>
      </w:r>
      <w:r w:rsidR="0069158A">
        <w:t>enthusiastically</w:t>
      </w:r>
      <w:r w:rsidR="00BD28A9">
        <w:t xml:space="preserve"> support the City of Ames’ indoor aquatic center</w:t>
      </w:r>
      <w:r w:rsidR="00651DDA">
        <w:t xml:space="preserve">. However, </w:t>
      </w:r>
      <w:r w:rsidR="00757386">
        <w:t>we are always ready to do more</w:t>
      </w:r>
      <w:r w:rsidR="00E430D2">
        <w:t xml:space="preserve"> and look to you to help us continue to fulfill our mission of participating in public projects that enhance the quality of life in Ames!</w:t>
      </w:r>
    </w:p>
    <w:p w14:paraId="5D2DEB0C" w14:textId="5F45381C" w:rsidR="00F949FF" w:rsidRDefault="003C51A0" w:rsidP="001E5F34">
      <w:pPr>
        <w:jc w:val="both"/>
      </w:pPr>
      <w:r>
        <w:t xml:space="preserve">As we completed </w:t>
      </w:r>
      <w:r w:rsidR="00DB72EE">
        <w:t>our</w:t>
      </w:r>
      <w:r>
        <w:t xml:space="preserve"> strategic planning process this year, we put a special emphasis on a project that has already been an important </w:t>
      </w:r>
      <w:r w:rsidR="00EE1DCD">
        <w:t xml:space="preserve">focus for us – </w:t>
      </w:r>
      <w:r w:rsidR="00EE50CA">
        <w:t xml:space="preserve">planting </w:t>
      </w:r>
      <w:r w:rsidR="00F62C91">
        <w:t xml:space="preserve">2,031 </w:t>
      </w:r>
      <w:r w:rsidR="00EE50CA">
        <w:t>trees around the city of Ames</w:t>
      </w:r>
      <w:r w:rsidR="00EE1DCD">
        <w:t xml:space="preserve"> by the year 2031.</w:t>
      </w:r>
      <w:r w:rsidR="00342AA2">
        <w:t xml:space="preserve"> Over 200 trees per year is an ambitious goal for us, but in partnership with the City</w:t>
      </w:r>
      <w:r w:rsidR="003F1F99">
        <w:t xml:space="preserve"> of Ames</w:t>
      </w:r>
      <w:r w:rsidR="00342AA2">
        <w:t xml:space="preserve"> and with the generous support of donors like you, we can do it!</w:t>
      </w:r>
    </w:p>
    <w:p w14:paraId="3B9B85DA" w14:textId="5F9FA404" w:rsidR="00CE6583" w:rsidRDefault="00CE6583" w:rsidP="001E5F34">
      <w:pPr>
        <w:jc w:val="both"/>
      </w:pPr>
      <w:r>
        <w:t>As we focus on trees throughout the community, we also want to ensure that we do our part to maintain the landscaping around the Miracle League Field and Inclusive Playground</w:t>
      </w:r>
      <w:r w:rsidR="00FF21D5">
        <w:t xml:space="preserve">. </w:t>
      </w:r>
      <w:r w:rsidR="005750EF">
        <w:t xml:space="preserve">Additionally, </w:t>
      </w:r>
      <w:r w:rsidR="005C405E">
        <w:t xml:space="preserve">the planting trailer </w:t>
      </w:r>
      <w:r w:rsidR="00DA7395">
        <w:t>that was made possible through a gift from Rotary several years ago</w:t>
      </w:r>
      <w:r w:rsidR="005C405E">
        <w:t xml:space="preserve"> </w:t>
      </w:r>
      <w:r w:rsidR="003F1F99">
        <w:t>needs</w:t>
      </w:r>
      <w:r w:rsidR="005C405E">
        <w:t xml:space="preserve"> maintenance</w:t>
      </w:r>
      <w:r w:rsidR="00DA7395">
        <w:t>.</w:t>
      </w:r>
      <w:r w:rsidR="00A12492">
        <w:t xml:space="preserve"> This trailer supports our many volunteer planting activities</w:t>
      </w:r>
      <w:r w:rsidR="005C405E">
        <w:t>,</w:t>
      </w:r>
      <w:r w:rsidR="00A12492">
        <w:t xml:space="preserve"> and it has been used </w:t>
      </w:r>
      <w:r w:rsidR="00F15DF0">
        <w:t>often</w:t>
      </w:r>
      <w:r w:rsidR="00A12492">
        <w:t xml:space="preserve">. For that reason, </w:t>
      </w:r>
      <w:r w:rsidR="008D1C8C">
        <w:t xml:space="preserve">it </w:t>
      </w:r>
      <w:r w:rsidR="005C405E">
        <w:t>needs</w:t>
      </w:r>
      <w:r w:rsidR="008D1C8C">
        <w:t xml:space="preserve"> a</w:t>
      </w:r>
      <w:r w:rsidR="00F15DF0">
        <w:t>n exterior</w:t>
      </w:r>
      <w:r w:rsidR="008D1C8C">
        <w:t xml:space="preserve"> facelift and some new equipment, like shovels, </w:t>
      </w:r>
      <w:r w:rsidR="003F1F99">
        <w:t>spades,</w:t>
      </w:r>
      <w:r w:rsidR="008D1C8C">
        <w:t xml:space="preserve"> and gloves.</w:t>
      </w:r>
    </w:p>
    <w:p w14:paraId="36B62204" w14:textId="2BE7B47F" w:rsidR="00F949FF" w:rsidRDefault="00A37811" w:rsidP="001E5F34">
      <w:pPr>
        <w:jc w:val="both"/>
      </w:pPr>
      <w:r>
        <w:t xml:space="preserve">With your support, we can </w:t>
      </w:r>
      <w:r w:rsidR="005C405E">
        <w:t>meet our goals</w:t>
      </w:r>
      <w:r w:rsidR="005C0C49">
        <w:t xml:space="preserve">, </w:t>
      </w:r>
      <w:r>
        <w:t xml:space="preserve">support important projects in our community </w:t>
      </w:r>
      <w:r w:rsidR="005C0C49">
        <w:t xml:space="preserve">and </w:t>
      </w:r>
      <w:r>
        <w:t xml:space="preserve">contribute to the beauty and quality of life in Ames. Please </w:t>
      </w:r>
      <w:r w:rsidR="000C3145" w:rsidRPr="00476E3F">
        <w:rPr>
          <w:b/>
          <w:bCs/>
          <w:i/>
          <w:iCs/>
        </w:rPr>
        <w:t>make a gift</w:t>
      </w:r>
      <w:r w:rsidR="000C3145">
        <w:t xml:space="preserve"> to The Ames Foundation </w:t>
      </w:r>
      <w:r w:rsidR="00FC1EC0">
        <w:t xml:space="preserve">to help us continue our work to </w:t>
      </w:r>
      <w:r w:rsidR="00FC1EC0" w:rsidRPr="00FC1EC0">
        <w:rPr>
          <w:b/>
          <w:bCs/>
          <w:i/>
          <w:iCs/>
        </w:rPr>
        <w:t>enhance the quality of life in Ames</w:t>
      </w:r>
      <w:r w:rsidR="00FC1EC0">
        <w:t>.</w:t>
      </w:r>
      <w:r w:rsidR="00476E3F">
        <w:t xml:space="preserve"> Your support makes a difference!</w:t>
      </w:r>
    </w:p>
    <w:p w14:paraId="0D07D949" w14:textId="01277507" w:rsidR="00FC1EC0" w:rsidRDefault="00FC1EC0"/>
    <w:p w14:paraId="61C14729" w14:textId="56CCC94F" w:rsidR="00FC1EC0" w:rsidRDefault="00FC1EC0">
      <w:r>
        <w:t xml:space="preserve">In </w:t>
      </w:r>
      <w:r w:rsidR="00E4217E">
        <w:t>gratitude,</w:t>
      </w:r>
    </w:p>
    <w:p w14:paraId="0953CF3E" w14:textId="72F225BE" w:rsidR="00E4217E" w:rsidRDefault="00642EA3">
      <w:r>
        <w:t>Jan Williams</w:t>
      </w:r>
    </w:p>
    <w:p w14:paraId="1E23AAC8" w14:textId="48620A39" w:rsidR="00E4217E" w:rsidRDefault="00E4217E">
      <w:r>
        <w:t>Chair, The Ames Foundation Board of Directors</w:t>
      </w:r>
    </w:p>
    <w:p w14:paraId="742F12C2" w14:textId="4CEF8573" w:rsidR="002115FD" w:rsidRDefault="002115FD"/>
    <w:sectPr w:rsidR="00211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FF"/>
    <w:rsid w:val="0002583E"/>
    <w:rsid w:val="0003642D"/>
    <w:rsid w:val="000B243E"/>
    <w:rsid w:val="000C3145"/>
    <w:rsid w:val="001A2808"/>
    <w:rsid w:val="001A459B"/>
    <w:rsid w:val="001C5E9B"/>
    <w:rsid w:val="001E5F34"/>
    <w:rsid w:val="001F5EE6"/>
    <w:rsid w:val="002044C1"/>
    <w:rsid w:val="002115FD"/>
    <w:rsid w:val="002948D4"/>
    <w:rsid w:val="00297611"/>
    <w:rsid w:val="00306895"/>
    <w:rsid w:val="00342AA2"/>
    <w:rsid w:val="00350C8B"/>
    <w:rsid w:val="003928F8"/>
    <w:rsid w:val="003C51A0"/>
    <w:rsid w:val="003F1F99"/>
    <w:rsid w:val="003F7902"/>
    <w:rsid w:val="00410B14"/>
    <w:rsid w:val="0046046F"/>
    <w:rsid w:val="00476E3F"/>
    <w:rsid w:val="004C16AB"/>
    <w:rsid w:val="004C227C"/>
    <w:rsid w:val="004C27CC"/>
    <w:rsid w:val="004E5F9F"/>
    <w:rsid w:val="005750EF"/>
    <w:rsid w:val="005856EA"/>
    <w:rsid w:val="00586901"/>
    <w:rsid w:val="005A6266"/>
    <w:rsid w:val="005B58DC"/>
    <w:rsid w:val="005C0C49"/>
    <w:rsid w:val="005C405E"/>
    <w:rsid w:val="005C6F9B"/>
    <w:rsid w:val="005D6CF6"/>
    <w:rsid w:val="005F1D9A"/>
    <w:rsid w:val="0063650A"/>
    <w:rsid w:val="00642EA3"/>
    <w:rsid w:val="00651231"/>
    <w:rsid w:val="00651DDA"/>
    <w:rsid w:val="0067336E"/>
    <w:rsid w:val="0069158A"/>
    <w:rsid w:val="007440B5"/>
    <w:rsid w:val="00757386"/>
    <w:rsid w:val="008139BE"/>
    <w:rsid w:val="00875900"/>
    <w:rsid w:val="008D1C8C"/>
    <w:rsid w:val="008D2D2C"/>
    <w:rsid w:val="008E3416"/>
    <w:rsid w:val="008F02D4"/>
    <w:rsid w:val="00967553"/>
    <w:rsid w:val="009A2F29"/>
    <w:rsid w:val="00A12492"/>
    <w:rsid w:val="00A14061"/>
    <w:rsid w:val="00A2727A"/>
    <w:rsid w:val="00A37811"/>
    <w:rsid w:val="00A70D28"/>
    <w:rsid w:val="00BB7474"/>
    <w:rsid w:val="00BD28A9"/>
    <w:rsid w:val="00BE11A2"/>
    <w:rsid w:val="00C12E48"/>
    <w:rsid w:val="00C43D8E"/>
    <w:rsid w:val="00CE6583"/>
    <w:rsid w:val="00D74529"/>
    <w:rsid w:val="00DA7395"/>
    <w:rsid w:val="00DB72EE"/>
    <w:rsid w:val="00DC4C0D"/>
    <w:rsid w:val="00E1556D"/>
    <w:rsid w:val="00E4217E"/>
    <w:rsid w:val="00E430D2"/>
    <w:rsid w:val="00E55C6C"/>
    <w:rsid w:val="00E5710F"/>
    <w:rsid w:val="00EB44A2"/>
    <w:rsid w:val="00EE1DCD"/>
    <w:rsid w:val="00EE50CA"/>
    <w:rsid w:val="00F15DF0"/>
    <w:rsid w:val="00F419CB"/>
    <w:rsid w:val="00F44EE9"/>
    <w:rsid w:val="00F621E3"/>
    <w:rsid w:val="00F62C91"/>
    <w:rsid w:val="00F712D4"/>
    <w:rsid w:val="00F81CE9"/>
    <w:rsid w:val="00F82956"/>
    <w:rsid w:val="00F85E84"/>
    <w:rsid w:val="00F949FF"/>
    <w:rsid w:val="00FA23D5"/>
    <w:rsid w:val="00FA79F6"/>
    <w:rsid w:val="00FC1EC0"/>
    <w:rsid w:val="00FF21D5"/>
    <w:rsid w:val="00FF42D7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F7D49"/>
  <w15:chartTrackingRefBased/>
  <w15:docId w15:val="{86CF1BDC-C939-4723-8716-357C6926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F798D7896B047ABEF05C61CBBCAC0" ma:contentTypeVersion="13" ma:contentTypeDescription="Create a new document." ma:contentTypeScope="" ma:versionID="552f77b452bbf7c39d4cbedec690c95f">
  <xsd:schema xmlns:xsd="http://www.w3.org/2001/XMLSchema" xmlns:xs="http://www.w3.org/2001/XMLSchema" xmlns:p="http://schemas.microsoft.com/office/2006/metadata/properties" xmlns:ns3="75ce683c-44f5-46ab-ad7b-a60c9eb322a1" xmlns:ns4="146a5eac-037c-4452-a378-1895b74c0cb2" targetNamespace="http://schemas.microsoft.com/office/2006/metadata/properties" ma:root="true" ma:fieldsID="cffaebfc86d85a0672fb6958fe10e3a6" ns3:_="" ns4:_="">
    <xsd:import namespace="75ce683c-44f5-46ab-ad7b-a60c9eb322a1"/>
    <xsd:import namespace="146a5eac-037c-4452-a378-1895b74c0cb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e683c-44f5-46ab-ad7b-a60c9eb322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5eac-037c-4452-a378-1895b74c0c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6B5492-1B84-40D7-8348-61E1485C33B5}">
  <ds:schemaRefs>
    <ds:schemaRef ds:uri="http://purl.org/dc/terms/"/>
    <ds:schemaRef ds:uri="http://schemas.microsoft.com/office/2006/documentManagement/types"/>
    <ds:schemaRef ds:uri="http://purl.org/dc/dcmitype/"/>
    <ds:schemaRef ds:uri="75ce683c-44f5-46ab-ad7b-a60c9eb322a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46a5eac-037c-4452-a378-1895b74c0cb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60AED0E-AD16-447D-B13A-D7F6E4E006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557E48-F0EE-4994-981E-55D5FFAC3F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ce683c-44f5-46ab-ad7b-a60c9eb322a1"/>
    <ds:schemaRef ds:uri="146a5eac-037c-4452-a378-1895b74c0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Rowan, Melissa</dc:creator>
  <cp:keywords/>
  <dc:description/>
  <cp:lastModifiedBy>Moorman, Amanda (Wealth Management Field)</cp:lastModifiedBy>
  <cp:revision>2</cp:revision>
  <dcterms:created xsi:type="dcterms:W3CDTF">2021-11-10T21:31:00Z</dcterms:created>
  <dcterms:modified xsi:type="dcterms:W3CDTF">2021-11-10T21:31:00Z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0x0101000B1F798D7896B047ABEF05C61CBBCAC0</vt:lpwstr>
  </property>
</Properties>
</file>